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302D28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ведущего специалиста администрации сельского поселения Хрящевка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</w:t>
      </w:r>
      <w:r w:rsidR="008313D8">
        <w:rPr>
          <w:b/>
        </w:rPr>
        <w:t xml:space="preserve"> с 1 января по 31 декабря 2017</w:t>
      </w:r>
      <w:r>
        <w:rPr>
          <w:b/>
        </w:rPr>
        <w:t xml:space="preserve"> 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C17DB8">
              <w:t>ированный годовой доход за 2017</w:t>
            </w:r>
            <w:r w:rsidR="00302D28">
              <w:t xml:space="preserve"> </w:t>
            </w:r>
            <w:r>
              <w:t>г. (руб)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302D28" w:rsidP="00302D28">
            <w:pPr>
              <w:autoSpaceDE w:val="0"/>
              <w:autoSpaceDN w:val="0"/>
              <w:adjustRightInd w:val="0"/>
              <w:outlineLvl w:val="0"/>
            </w:pPr>
            <w:r>
              <w:t>Андреева Валентина Алексеевна</w:t>
            </w:r>
          </w:p>
        </w:tc>
        <w:tc>
          <w:tcPr>
            <w:tcW w:w="1177" w:type="dxa"/>
          </w:tcPr>
          <w:p w:rsidR="00AC6D83" w:rsidRPr="00AD3AF0" w:rsidRDefault="008313D8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>970472</w:t>
            </w:r>
          </w:p>
        </w:tc>
        <w:tc>
          <w:tcPr>
            <w:tcW w:w="1941" w:type="dxa"/>
          </w:tcPr>
          <w:p w:rsidR="00AC6D83" w:rsidRPr="00296BB4" w:rsidRDefault="009F25D2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</w:t>
            </w:r>
            <w:r w:rsidR="00B24C0A">
              <w:t>Комната</w:t>
            </w:r>
            <w:r w:rsidR="008313D8">
              <w:t xml:space="preserve">     2.Квартира  173/296 </w:t>
            </w:r>
            <w:r>
              <w:t>доли</w:t>
            </w:r>
          </w:p>
        </w:tc>
        <w:tc>
          <w:tcPr>
            <w:tcW w:w="1134" w:type="dxa"/>
          </w:tcPr>
          <w:p w:rsidR="009F25D2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</w:t>
            </w:r>
            <w:r w:rsidR="008313D8">
              <w:t>12,3</w:t>
            </w:r>
            <w:r w:rsidR="009F25D2">
              <w:t xml:space="preserve">    </w:t>
            </w:r>
          </w:p>
          <w:p w:rsidR="00AC6D83" w:rsidRPr="00296BB4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</w:t>
            </w:r>
            <w:r w:rsidR="008313D8">
              <w:t>47,1</w:t>
            </w:r>
            <w:r w:rsidR="009F25D2">
              <w:t xml:space="preserve"> </w:t>
            </w:r>
          </w:p>
        </w:tc>
        <w:tc>
          <w:tcPr>
            <w:tcW w:w="1701" w:type="dxa"/>
          </w:tcPr>
          <w:p w:rsidR="009F25D2" w:rsidRDefault="00B24C0A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  <w:r w:rsidR="009F25D2">
              <w:t xml:space="preserve">  </w:t>
            </w:r>
          </w:p>
          <w:p w:rsidR="00AC6D83" w:rsidRPr="00296BB4" w:rsidRDefault="009F25D2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AD3AF0" w:rsidRDefault="00AD3AF0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rPr>
                <w:lang w:val="en-US"/>
              </w:rPr>
              <w:t>Ssangvond Sport TS Action</w:t>
            </w:r>
          </w:p>
        </w:tc>
        <w:tc>
          <w:tcPr>
            <w:tcW w:w="2410" w:type="dxa"/>
          </w:tcPr>
          <w:p w:rsidR="00302D28" w:rsidRDefault="00D8507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1.Жилой дом</w:t>
            </w:r>
          </w:p>
          <w:p w:rsidR="00D8507B" w:rsidRPr="00296BB4" w:rsidRDefault="00D8507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2.Земельный участок</w:t>
            </w:r>
          </w:p>
        </w:tc>
        <w:tc>
          <w:tcPr>
            <w:tcW w:w="1418" w:type="dxa"/>
          </w:tcPr>
          <w:p w:rsidR="00302D28" w:rsidRDefault="00D8507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1.113,5</w:t>
            </w:r>
          </w:p>
          <w:p w:rsidR="00D8507B" w:rsidRPr="00296BB4" w:rsidRDefault="00D8507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2.2130</w:t>
            </w:r>
          </w:p>
        </w:tc>
        <w:tc>
          <w:tcPr>
            <w:tcW w:w="2268" w:type="dxa"/>
          </w:tcPr>
          <w:p w:rsidR="00AC6D83" w:rsidRDefault="00D8507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D8507B" w:rsidRPr="00296BB4" w:rsidRDefault="00D8507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7019DC" w:rsidRPr="00296BB4" w:rsidTr="0031766E">
        <w:tc>
          <w:tcPr>
            <w:tcW w:w="1526" w:type="dxa"/>
          </w:tcPr>
          <w:p w:rsidR="007019DC" w:rsidRPr="00296BB4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 Андреев Александр Юрьевич</w:t>
            </w:r>
          </w:p>
        </w:tc>
        <w:tc>
          <w:tcPr>
            <w:tcW w:w="1177" w:type="dxa"/>
          </w:tcPr>
          <w:p w:rsidR="007019DC" w:rsidRPr="008313D8" w:rsidRDefault="008313D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618533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Pr="00296BB4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7019DC" w:rsidRDefault="007458A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</w:t>
            </w:r>
            <w:r w:rsidR="007019DC">
              <w:t>адебный участок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2.Земельный участок под магазин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3.Земельный участок под благоустройство магазина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4.Жилой дом</w:t>
            </w:r>
          </w:p>
          <w:p w:rsidR="007019DC" w:rsidRDefault="008313D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5. Квартира 83/483 доли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6.Земельный участок СНТ</w:t>
            </w:r>
          </w:p>
          <w:p w:rsidR="007458A5" w:rsidRDefault="007458A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7.Земельный участок для  ИЖС</w:t>
            </w:r>
          </w:p>
          <w:p w:rsidR="007458A5" w:rsidRDefault="007458A5" w:rsidP="007458A5">
            <w:pPr>
              <w:autoSpaceDE w:val="0"/>
              <w:autoSpaceDN w:val="0"/>
              <w:adjustRightInd w:val="0"/>
              <w:outlineLvl w:val="0"/>
            </w:pPr>
            <w:r>
              <w:t>8</w:t>
            </w:r>
            <w:r w:rsidR="007019DC">
              <w:t>.Магазин «Садко</w:t>
            </w:r>
            <w:r>
              <w:t xml:space="preserve">» </w:t>
            </w:r>
          </w:p>
          <w:p w:rsidR="007458A5" w:rsidRDefault="007458A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458A5" w:rsidRPr="00296BB4" w:rsidRDefault="007458A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</w:t>
            </w:r>
            <w:r w:rsidR="007019DC">
              <w:t>2130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</w:t>
            </w:r>
            <w:r w:rsidR="007019DC">
              <w:t>50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</w:t>
            </w:r>
            <w:r w:rsidR="007019DC">
              <w:t>249</w:t>
            </w:r>
          </w:p>
          <w:p w:rsidR="007019DC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4.</w:t>
            </w:r>
            <w:r w:rsidR="007019DC">
              <w:t>113,5</w:t>
            </w:r>
          </w:p>
          <w:p w:rsidR="007019DC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5.</w:t>
            </w:r>
            <w:r w:rsidR="008313D8">
              <w:t>73,1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6.</w:t>
            </w:r>
            <w:r w:rsidR="007019DC">
              <w:t>500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7.</w:t>
            </w:r>
            <w:r w:rsidR="007458A5">
              <w:t>689</w:t>
            </w:r>
          </w:p>
          <w:p w:rsidR="007458A5" w:rsidRDefault="007458A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458A5" w:rsidRDefault="007458A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458A5" w:rsidRDefault="007458A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8. 39,5</w:t>
            </w:r>
          </w:p>
          <w:p w:rsidR="007019DC" w:rsidRPr="00296BB4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4156A0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4156A0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4156A0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4156A0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4156A0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4156A0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4156A0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4156A0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4156A0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4156A0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4156A0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4156A0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4156A0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4156A0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4156A0" w:rsidRDefault="004156A0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458A5" w:rsidRDefault="007458A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458A5" w:rsidRPr="00296BB4" w:rsidRDefault="007458A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7019DC" w:rsidRPr="00296BB4" w:rsidRDefault="00D03FC9" w:rsidP="00B24C0A">
            <w:pPr>
              <w:autoSpaceDE w:val="0"/>
              <w:autoSpaceDN w:val="0"/>
              <w:adjustRightInd w:val="0"/>
              <w:outlineLvl w:val="0"/>
            </w:pPr>
            <w:r>
              <w:t>Автоприцеп ВАЗ 8163</w:t>
            </w:r>
          </w:p>
        </w:tc>
        <w:tc>
          <w:tcPr>
            <w:tcW w:w="2410" w:type="dxa"/>
          </w:tcPr>
          <w:p w:rsidR="007019DC" w:rsidRPr="00296BB4" w:rsidRDefault="007019DC" w:rsidP="00F00F44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7019DC" w:rsidRPr="00296BB4" w:rsidRDefault="007019DC" w:rsidP="00F00F44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7019DC" w:rsidRPr="00296BB4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4"/>
  <w:defaultTabStop w:val="708"/>
  <w:characterSpacingControl w:val="doNotCompress"/>
  <w:compat/>
  <w:rsids>
    <w:rsidRoot w:val="00AC6D83"/>
    <w:rsid w:val="00302D28"/>
    <w:rsid w:val="0031766E"/>
    <w:rsid w:val="003938B4"/>
    <w:rsid w:val="004156A0"/>
    <w:rsid w:val="004A477B"/>
    <w:rsid w:val="004B67B4"/>
    <w:rsid w:val="00604CB1"/>
    <w:rsid w:val="0065057B"/>
    <w:rsid w:val="0066583F"/>
    <w:rsid w:val="006E7D4D"/>
    <w:rsid w:val="007019DC"/>
    <w:rsid w:val="00706659"/>
    <w:rsid w:val="007458A5"/>
    <w:rsid w:val="00797F1D"/>
    <w:rsid w:val="008313D8"/>
    <w:rsid w:val="00945FAE"/>
    <w:rsid w:val="00982BDB"/>
    <w:rsid w:val="009F25D2"/>
    <w:rsid w:val="00A50208"/>
    <w:rsid w:val="00AC6D83"/>
    <w:rsid w:val="00AD3AF0"/>
    <w:rsid w:val="00B24C0A"/>
    <w:rsid w:val="00C17DB8"/>
    <w:rsid w:val="00D03FC9"/>
    <w:rsid w:val="00D8507B"/>
    <w:rsid w:val="00F07B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194</Words>
  <Characters>1107</Characters>
  <Application>Microsoft Office Word</Application>
  <DocSecurity>0</DocSecurity>
  <Lines>9</Lines>
  <Paragraphs>2</Paragraphs>
  <ScaleCrop>false</ScaleCrop>
  <Company/>
  <LinksUpToDate>false</LinksUpToDate>
  <CharactersWithSpaces>1299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12</cp:revision>
  <cp:lastPrinted>2013-07-01T05:25:00Z</cp:lastPrinted>
  <dcterms:created xsi:type="dcterms:W3CDTF">2018-04-24T12:07:00Z</dcterms:created>
  <dcterms:modified xsi:type="dcterms:W3CDTF">2018-05-11T09:45:00Z</dcterms:modified>
</cp:coreProperties>
</file>